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7" w:rsidRPr="007161BC" w:rsidRDefault="008B2677" w:rsidP="00C852C7">
      <w:pPr>
        <w:jc w:val="center"/>
        <w:rPr>
          <w:rFonts w:ascii="Arial" w:hAnsi="Arial"/>
          <w:sz w:val="16"/>
        </w:rPr>
      </w:pPr>
    </w:p>
    <w:p w:rsidR="00D52D16" w:rsidRDefault="00075B42" w:rsidP="00C852C7">
      <w:pPr>
        <w:jc w:val="center"/>
        <w:rPr>
          <w:rFonts w:ascii="Arial" w:hAnsi="Arial" w:cs="Times New Roman"/>
          <w:sz w:val="18"/>
          <w:szCs w:val="30"/>
        </w:rPr>
      </w:pPr>
      <w:r>
        <w:rPr>
          <w:rFonts w:ascii="Arial" w:hAnsi="Arial" w:cs="Times New Roman"/>
          <w:sz w:val="18"/>
          <w:szCs w:val="30"/>
        </w:rPr>
        <w:t>Our mission</w:t>
      </w:r>
      <w:r w:rsidR="00024187">
        <w:rPr>
          <w:rFonts w:ascii="Arial" w:hAnsi="Arial" w:cs="Times New Roman"/>
          <w:sz w:val="18"/>
          <w:szCs w:val="30"/>
        </w:rPr>
        <w:t xml:space="preserve"> is to support, promote, and </w:t>
      </w:r>
      <w:r w:rsidR="00CE2E8E" w:rsidRPr="008B5F90">
        <w:rPr>
          <w:rFonts w:ascii="Arial" w:hAnsi="Arial" w:cs="Times New Roman"/>
          <w:sz w:val="18"/>
          <w:szCs w:val="30"/>
        </w:rPr>
        <w:t>advocate for the arts and cultural enrichment in the county.</w:t>
      </w:r>
    </w:p>
    <w:p w:rsidR="00075B42" w:rsidRDefault="00131C67" w:rsidP="00C852C7">
      <w:pPr>
        <w:jc w:val="center"/>
        <w:rPr>
          <w:rFonts w:ascii="Arial" w:hAnsi="Arial" w:cs="Times New Roman"/>
          <w:sz w:val="18"/>
          <w:szCs w:val="30"/>
        </w:rPr>
      </w:pPr>
      <w:r>
        <w:rPr>
          <w:rFonts w:ascii="Arial" w:hAnsi="Arial" w:cs="Times New Roman"/>
          <w:sz w:val="18"/>
          <w:szCs w:val="30"/>
        </w:rPr>
        <w:t>We envision Clatsop County a</w:t>
      </w:r>
      <w:r w:rsidR="00024187">
        <w:rPr>
          <w:rFonts w:ascii="Arial" w:hAnsi="Arial" w:cs="Times New Roman"/>
          <w:sz w:val="18"/>
          <w:szCs w:val="30"/>
        </w:rPr>
        <w:t>s</w:t>
      </w:r>
      <w:r w:rsidR="001B6F37">
        <w:rPr>
          <w:rFonts w:ascii="Arial" w:hAnsi="Arial" w:cs="Times New Roman"/>
          <w:sz w:val="18"/>
          <w:szCs w:val="30"/>
        </w:rPr>
        <w:t xml:space="preserve"> an arts mecca</w:t>
      </w:r>
      <w:r>
        <w:rPr>
          <w:rFonts w:ascii="Arial" w:hAnsi="Arial" w:cs="Times New Roman"/>
          <w:sz w:val="18"/>
          <w:szCs w:val="30"/>
        </w:rPr>
        <w:t>,</w:t>
      </w:r>
      <w:r w:rsidR="001B6F37">
        <w:rPr>
          <w:rFonts w:ascii="Arial" w:hAnsi="Arial" w:cs="Times New Roman"/>
          <w:sz w:val="18"/>
          <w:szCs w:val="30"/>
        </w:rPr>
        <w:t xml:space="preserve"> where</w:t>
      </w:r>
      <w:r w:rsidR="00024187">
        <w:rPr>
          <w:rFonts w:ascii="Arial" w:hAnsi="Arial" w:cs="Times New Roman"/>
          <w:sz w:val="18"/>
          <w:szCs w:val="30"/>
        </w:rPr>
        <w:t xml:space="preserve"> </w:t>
      </w:r>
      <w:r w:rsidR="001B6F37">
        <w:rPr>
          <w:rFonts w:ascii="Arial" w:hAnsi="Arial" w:cs="Times New Roman"/>
          <w:sz w:val="18"/>
          <w:szCs w:val="30"/>
        </w:rPr>
        <w:t>every citizen's creativity</w:t>
      </w:r>
      <w:r>
        <w:rPr>
          <w:rFonts w:ascii="Arial" w:hAnsi="Arial" w:cs="Times New Roman"/>
          <w:sz w:val="18"/>
          <w:szCs w:val="30"/>
        </w:rPr>
        <w:t xml:space="preserve"> has an outlet, </w:t>
      </w:r>
      <w:r w:rsidR="00D52D16">
        <w:rPr>
          <w:rFonts w:ascii="Arial" w:hAnsi="Arial" w:cs="Times New Roman"/>
          <w:sz w:val="18"/>
          <w:szCs w:val="30"/>
        </w:rPr>
        <w:t>public art</w:t>
      </w:r>
      <w:r>
        <w:rPr>
          <w:rFonts w:ascii="Arial" w:hAnsi="Arial" w:cs="Times New Roman"/>
          <w:sz w:val="18"/>
          <w:szCs w:val="30"/>
        </w:rPr>
        <w:t xml:space="preserve"> lives in abundance</w:t>
      </w:r>
      <w:r w:rsidR="00D52D16">
        <w:rPr>
          <w:rFonts w:ascii="Arial" w:hAnsi="Arial" w:cs="Times New Roman"/>
          <w:sz w:val="18"/>
          <w:szCs w:val="30"/>
        </w:rPr>
        <w:t>,</w:t>
      </w:r>
      <w:r w:rsidR="00DB7BE4">
        <w:rPr>
          <w:rFonts w:ascii="Arial" w:hAnsi="Arial" w:cs="Times New Roman"/>
          <w:sz w:val="18"/>
          <w:szCs w:val="30"/>
        </w:rPr>
        <w:t xml:space="preserve"> </w:t>
      </w:r>
      <w:r w:rsidR="001B6F37">
        <w:rPr>
          <w:rFonts w:ascii="Arial" w:hAnsi="Arial" w:cs="Times New Roman"/>
          <w:sz w:val="18"/>
          <w:szCs w:val="30"/>
        </w:rPr>
        <w:t xml:space="preserve">low-cost </w:t>
      </w:r>
      <w:r w:rsidR="00024187">
        <w:rPr>
          <w:rFonts w:ascii="Arial" w:hAnsi="Arial" w:cs="Times New Roman"/>
          <w:sz w:val="18"/>
          <w:szCs w:val="30"/>
        </w:rPr>
        <w:t>art is</w:t>
      </w:r>
      <w:r>
        <w:rPr>
          <w:rFonts w:ascii="Arial" w:hAnsi="Arial" w:cs="Times New Roman"/>
          <w:sz w:val="18"/>
          <w:szCs w:val="30"/>
        </w:rPr>
        <w:t xml:space="preserve"> accessible across demographics</w:t>
      </w:r>
      <w:r w:rsidR="00DB7BE4">
        <w:rPr>
          <w:rFonts w:ascii="Arial" w:hAnsi="Arial" w:cs="Times New Roman"/>
          <w:sz w:val="18"/>
          <w:szCs w:val="30"/>
        </w:rPr>
        <w:t>,</w:t>
      </w:r>
      <w:r w:rsidR="001B6F37">
        <w:rPr>
          <w:rFonts w:ascii="Arial" w:hAnsi="Arial" w:cs="Times New Roman"/>
          <w:sz w:val="18"/>
          <w:szCs w:val="30"/>
        </w:rPr>
        <w:t xml:space="preserve"> and</w:t>
      </w:r>
      <w:r w:rsidR="00DB7BE4">
        <w:rPr>
          <w:rFonts w:ascii="Arial" w:hAnsi="Arial" w:cs="Times New Roman"/>
          <w:sz w:val="18"/>
          <w:szCs w:val="30"/>
        </w:rPr>
        <w:t xml:space="preserve"> the public is aware of the economic importance of art</w:t>
      </w:r>
      <w:r w:rsidR="001B6F37">
        <w:rPr>
          <w:rFonts w:ascii="Arial" w:hAnsi="Arial" w:cs="Times New Roman"/>
          <w:sz w:val="18"/>
          <w:szCs w:val="30"/>
        </w:rPr>
        <w:t>.</w:t>
      </w:r>
    </w:p>
    <w:p w:rsidR="008B5F90" w:rsidRPr="007161BC" w:rsidRDefault="008B5F90" w:rsidP="00C852C7">
      <w:pPr>
        <w:jc w:val="center"/>
        <w:rPr>
          <w:rFonts w:ascii="Arial" w:hAnsi="Arial" w:cs="Times New Roman"/>
          <w:sz w:val="16"/>
          <w:szCs w:val="30"/>
        </w:rPr>
      </w:pPr>
    </w:p>
    <w:p w:rsidR="00B64EAE" w:rsidRDefault="00B64EAE" w:rsidP="008B5F9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MINUTES of the </w:t>
      </w:r>
      <w:r w:rsidR="008B5F90" w:rsidRPr="008B5F90">
        <w:rPr>
          <w:rFonts w:ascii="Arial" w:hAnsi="Arial"/>
          <w:sz w:val="22"/>
        </w:rPr>
        <w:t>Coun</w:t>
      </w:r>
      <w:r w:rsidR="005428C7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il Meeting </w:t>
      </w:r>
    </w:p>
    <w:p w:rsidR="00E52786" w:rsidRPr="008B5F90" w:rsidRDefault="002F1D38" w:rsidP="00B64EA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Fri</w:t>
      </w:r>
      <w:r w:rsidR="00FB024B">
        <w:rPr>
          <w:rFonts w:ascii="Arial" w:hAnsi="Arial"/>
          <w:sz w:val="22"/>
        </w:rPr>
        <w:t>day,</w:t>
      </w:r>
      <w:r>
        <w:rPr>
          <w:rFonts w:ascii="Arial" w:hAnsi="Arial"/>
          <w:sz w:val="22"/>
        </w:rPr>
        <w:t xml:space="preserve"> April</w:t>
      </w:r>
      <w:r w:rsidR="008259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28</w:t>
      </w:r>
      <w:r w:rsidR="00962316">
        <w:rPr>
          <w:rFonts w:ascii="Arial" w:hAnsi="Arial"/>
          <w:sz w:val="22"/>
        </w:rPr>
        <w:t xml:space="preserve">, </w:t>
      </w:r>
      <w:r w:rsidR="00512557">
        <w:rPr>
          <w:rFonts w:ascii="Arial" w:hAnsi="Arial"/>
          <w:sz w:val="22"/>
        </w:rPr>
        <w:t>2023</w:t>
      </w:r>
      <w:r w:rsidR="00512557" w:rsidRPr="008B5F90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Ten Fifteen Theater, Astoria</w:t>
      </w:r>
    </w:p>
    <w:p w:rsidR="00C852C7" w:rsidRPr="007161BC" w:rsidRDefault="00C852C7" w:rsidP="00C83817">
      <w:pPr>
        <w:rPr>
          <w:rFonts w:ascii="Arial" w:hAnsi="Arial"/>
          <w:sz w:val="16"/>
        </w:rPr>
      </w:pPr>
    </w:p>
    <w:p w:rsidR="00B64EAE" w:rsidRDefault="002D75E8" w:rsidP="00B64EAE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1.  Meeting call to </w:t>
      </w:r>
      <w:r w:rsidR="00512557" w:rsidRPr="008B5F90">
        <w:rPr>
          <w:rFonts w:ascii="Arial" w:hAnsi="Arial"/>
          <w:sz w:val="22"/>
        </w:rPr>
        <w:t xml:space="preserve">order. </w:t>
      </w:r>
      <w:r w:rsidR="00B64EAE">
        <w:rPr>
          <w:rFonts w:ascii="Arial" w:hAnsi="Arial"/>
          <w:sz w:val="22"/>
        </w:rPr>
        <w:t xml:space="preserve">The meeting was called to order at 11:00 a.m. </w:t>
      </w:r>
      <w:r w:rsidR="00B64EAE" w:rsidRPr="008B5F90">
        <w:rPr>
          <w:rFonts w:ascii="Arial" w:hAnsi="Arial"/>
          <w:sz w:val="22"/>
        </w:rPr>
        <w:t xml:space="preserve"> </w:t>
      </w:r>
      <w:r w:rsidR="00B64EAE">
        <w:rPr>
          <w:rFonts w:ascii="Arial" w:hAnsi="Arial"/>
          <w:sz w:val="22"/>
        </w:rPr>
        <w:t>Present: Sheila Martin (Chair), Dave Ambrose, Sarah Andrews-Collier, Katherine Lacaze, Laura Janes, Danyelle Tinker, Lorri Thompson, Patrick Willis</w:t>
      </w:r>
      <w:r w:rsidR="00512557">
        <w:rPr>
          <w:rFonts w:ascii="Arial" w:hAnsi="Arial"/>
          <w:sz w:val="22"/>
        </w:rPr>
        <w:t>.</w:t>
      </w:r>
      <w:r w:rsidR="00B64EAE">
        <w:rPr>
          <w:rFonts w:ascii="Arial" w:hAnsi="Arial"/>
          <w:sz w:val="22"/>
        </w:rPr>
        <w:t xml:space="preserve"> Recorder: Sarah Andrews-Collier.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DC3620" w:rsidRDefault="002D75E8" w:rsidP="00DC3620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2.  Approval of agenda</w:t>
      </w:r>
      <w:r w:rsidR="00B64EAE">
        <w:rPr>
          <w:rFonts w:ascii="Arial" w:hAnsi="Arial"/>
          <w:sz w:val="22"/>
        </w:rPr>
        <w:t>.</w:t>
      </w:r>
      <w:r w:rsidRPr="008B5F90">
        <w:rPr>
          <w:rFonts w:ascii="Arial" w:hAnsi="Arial"/>
          <w:sz w:val="22"/>
        </w:rPr>
        <w:t xml:space="preserve"> </w:t>
      </w:r>
      <w:r w:rsidR="00352E93">
        <w:rPr>
          <w:rFonts w:ascii="Arial" w:hAnsi="Arial"/>
          <w:sz w:val="22"/>
        </w:rPr>
        <w:t>Danyelle/Dave moved approval. MOTION PASSED unanimously.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DC3620" w:rsidRDefault="002D75E8" w:rsidP="00DC3620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3.  Approval of minutes</w:t>
      </w:r>
      <w:r w:rsidR="00577A66">
        <w:rPr>
          <w:rFonts w:ascii="Arial" w:hAnsi="Arial"/>
          <w:sz w:val="22"/>
        </w:rPr>
        <w:t xml:space="preserve"> </w:t>
      </w:r>
      <w:r w:rsidR="002F1D38">
        <w:rPr>
          <w:rFonts w:ascii="Arial" w:hAnsi="Arial"/>
          <w:sz w:val="22"/>
        </w:rPr>
        <w:t>3</w:t>
      </w:r>
      <w:r w:rsidR="00577A66">
        <w:rPr>
          <w:rFonts w:ascii="Arial" w:hAnsi="Arial"/>
          <w:sz w:val="22"/>
        </w:rPr>
        <w:t>.</w:t>
      </w:r>
      <w:r w:rsidR="00617103">
        <w:rPr>
          <w:rFonts w:ascii="Arial" w:hAnsi="Arial"/>
          <w:sz w:val="22"/>
        </w:rPr>
        <w:t>23</w:t>
      </w:r>
      <w:r w:rsidR="00131C67">
        <w:rPr>
          <w:rFonts w:ascii="Arial" w:hAnsi="Arial"/>
          <w:sz w:val="22"/>
        </w:rPr>
        <w:t>.</w:t>
      </w:r>
      <w:r w:rsidR="00962316">
        <w:rPr>
          <w:rFonts w:ascii="Arial" w:hAnsi="Arial"/>
          <w:sz w:val="22"/>
        </w:rPr>
        <w:t>23</w:t>
      </w:r>
      <w:r w:rsidRPr="008B5F90">
        <w:rPr>
          <w:rFonts w:ascii="Arial" w:hAnsi="Arial"/>
          <w:sz w:val="22"/>
        </w:rPr>
        <w:t xml:space="preserve"> (</w:t>
      </w:r>
      <w:r w:rsidRPr="008B5F90">
        <w:rPr>
          <w:rFonts w:ascii="Arial" w:hAnsi="Arial"/>
          <w:b/>
          <w:sz w:val="22"/>
        </w:rPr>
        <w:t>action</w:t>
      </w:r>
      <w:r w:rsidRPr="008B5F90">
        <w:rPr>
          <w:rFonts w:ascii="Arial" w:hAnsi="Arial"/>
          <w:sz w:val="22"/>
        </w:rPr>
        <w:t>)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F9030C" w:rsidRDefault="00A75996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4.  Council briefing</w:t>
      </w:r>
      <w:r w:rsidR="002F1D38">
        <w:rPr>
          <w:rFonts w:ascii="Arial" w:hAnsi="Arial"/>
          <w:sz w:val="22"/>
        </w:rPr>
        <w:t>: fundraising</w:t>
      </w:r>
      <w:r w:rsidRPr="008B5F90">
        <w:rPr>
          <w:rFonts w:ascii="Arial" w:hAnsi="Arial"/>
          <w:sz w:val="22"/>
        </w:rPr>
        <w:t xml:space="preserve"> (</w:t>
      </w:r>
      <w:r w:rsidRPr="008B5F90">
        <w:rPr>
          <w:rFonts w:ascii="Arial" w:hAnsi="Arial"/>
          <w:b/>
          <w:sz w:val="22"/>
        </w:rPr>
        <w:t>information</w:t>
      </w:r>
      <w:r w:rsidR="002244A5">
        <w:rPr>
          <w:rFonts w:ascii="Arial" w:hAnsi="Arial"/>
          <w:b/>
          <w:sz w:val="22"/>
        </w:rPr>
        <w:t>, discussion</w:t>
      </w:r>
      <w:r w:rsidRPr="008B5F90">
        <w:rPr>
          <w:rFonts w:ascii="Arial" w:hAnsi="Arial"/>
          <w:sz w:val="22"/>
        </w:rPr>
        <w:t>)</w:t>
      </w:r>
      <w:r w:rsidR="002D75E8" w:rsidRPr="008B5F90">
        <w:rPr>
          <w:rFonts w:ascii="Arial" w:hAnsi="Arial"/>
          <w:sz w:val="22"/>
        </w:rPr>
        <w:t xml:space="preserve"> </w:t>
      </w:r>
      <w:r w:rsidRPr="008B5F90">
        <w:rPr>
          <w:rFonts w:ascii="Arial" w:hAnsi="Arial"/>
          <w:sz w:val="22"/>
        </w:rPr>
        <w:t xml:space="preserve"> </w:t>
      </w:r>
      <w:r w:rsidR="006110A3">
        <w:rPr>
          <w:rFonts w:ascii="Arial" w:hAnsi="Arial"/>
          <w:sz w:val="22"/>
        </w:rPr>
        <w:t xml:space="preserve"> </w:t>
      </w:r>
      <w:r w:rsidR="00F9030C">
        <w:rPr>
          <w:rFonts w:ascii="Arial" w:hAnsi="Arial"/>
          <w:sz w:val="22"/>
        </w:rPr>
        <w:t xml:space="preserve"> </w:t>
      </w:r>
    </w:p>
    <w:p w:rsidR="00B70072" w:rsidRDefault="00F9030C" w:rsidP="00B700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Astoria Arts and Cultural Program</w:t>
      </w:r>
      <w:r w:rsidR="007161BC">
        <w:rPr>
          <w:rFonts w:ascii="Arial" w:hAnsi="Arial"/>
          <w:sz w:val="22"/>
        </w:rPr>
        <w:t xml:space="preserve"> request</w:t>
      </w:r>
      <w:r w:rsidR="007B74DE">
        <w:rPr>
          <w:rFonts w:ascii="Arial" w:hAnsi="Arial"/>
          <w:sz w:val="22"/>
        </w:rPr>
        <w:t>. Patrick reported it has still not been announced.</w:t>
      </w:r>
    </w:p>
    <w:p w:rsidR="00B70072" w:rsidRDefault="00B70072" w:rsidP="00B700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BECU People Helping People Award nomination</w:t>
      </w:r>
      <w:r w:rsidR="007B74DE">
        <w:rPr>
          <w:rFonts w:ascii="Arial" w:hAnsi="Arial"/>
          <w:sz w:val="22"/>
        </w:rPr>
        <w:t>. Lorri reported she nominated the council.</w:t>
      </w:r>
    </w:p>
    <w:p w:rsidR="00F9030C" w:rsidRDefault="00B70072" w:rsidP="00B700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Fundraising and Public Speaking article</w:t>
      </w:r>
      <w:r w:rsidR="007B74DE">
        <w:rPr>
          <w:rFonts w:ascii="Arial" w:hAnsi="Arial"/>
          <w:sz w:val="22"/>
        </w:rPr>
        <w:t>. Sheila referenced the article that was distributed online.</w:t>
      </w:r>
    </w:p>
    <w:p w:rsidR="002244A5" w:rsidRDefault="00F9030C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Oregon Arts Commission</w:t>
      </w:r>
      <w:r w:rsidR="007161BC">
        <w:rPr>
          <w:rFonts w:ascii="Arial" w:hAnsi="Arial"/>
          <w:sz w:val="22"/>
        </w:rPr>
        <w:t xml:space="preserve"> March 28 (operating support)</w:t>
      </w:r>
      <w:r w:rsidR="00412E4F">
        <w:rPr>
          <w:rFonts w:ascii="Arial" w:hAnsi="Arial"/>
          <w:sz w:val="22"/>
        </w:rPr>
        <w:t>. In progress</w:t>
      </w:r>
    </w:p>
    <w:p w:rsidR="0082598F" w:rsidRPr="00203EB1" w:rsidRDefault="0082598F" w:rsidP="00DC3620">
      <w:pPr>
        <w:rPr>
          <w:rFonts w:ascii="Arial" w:hAnsi="Arial"/>
          <w:sz w:val="16"/>
        </w:rPr>
      </w:pPr>
    </w:p>
    <w:p w:rsidR="002F1D38" w:rsidRDefault="00B16B1D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5.  Near future (</w:t>
      </w:r>
      <w:r w:rsidR="00AC34B4" w:rsidRPr="008B5F90">
        <w:rPr>
          <w:rFonts w:ascii="Arial" w:hAnsi="Arial"/>
          <w:b/>
          <w:sz w:val="22"/>
        </w:rPr>
        <w:t>information</w:t>
      </w:r>
      <w:r w:rsidR="00D74F39">
        <w:rPr>
          <w:rFonts w:ascii="Arial" w:hAnsi="Arial"/>
          <w:b/>
          <w:sz w:val="22"/>
        </w:rPr>
        <w:t>, assignments</w:t>
      </w:r>
      <w:r w:rsidR="00C542AB">
        <w:rPr>
          <w:rFonts w:ascii="Arial" w:hAnsi="Arial"/>
          <w:b/>
          <w:sz w:val="22"/>
        </w:rPr>
        <w:t>,</w:t>
      </w:r>
      <w:r w:rsidR="009C257D">
        <w:rPr>
          <w:rFonts w:ascii="Arial" w:hAnsi="Arial"/>
          <w:b/>
          <w:sz w:val="22"/>
        </w:rPr>
        <w:t xml:space="preserve"> discussion</w:t>
      </w:r>
      <w:r w:rsidR="00E4596A">
        <w:rPr>
          <w:rFonts w:ascii="Arial" w:hAnsi="Arial"/>
          <w:b/>
          <w:sz w:val="22"/>
        </w:rPr>
        <w:t>,</w:t>
      </w:r>
      <w:r w:rsidR="00C542AB">
        <w:rPr>
          <w:rFonts w:ascii="Arial" w:hAnsi="Arial"/>
          <w:b/>
          <w:sz w:val="22"/>
        </w:rPr>
        <w:t xml:space="preserve"> action</w:t>
      </w:r>
      <w:r w:rsidRPr="008B5F90">
        <w:rPr>
          <w:rFonts w:ascii="Arial" w:hAnsi="Arial"/>
          <w:sz w:val="22"/>
        </w:rPr>
        <w:t>)</w:t>
      </w:r>
    </w:p>
    <w:p w:rsidR="004B7924" w:rsidRDefault="002F1D38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Astori</w:t>
      </w:r>
      <w:r w:rsidR="00412E4F">
        <w:rPr>
          <w:rFonts w:ascii="Arial" w:hAnsi="Arial"/>
          <w:sz w:val="22"/>
        </w:rPr>
        <w:t>a-Warrenton Chamber of Commerce. The council discussed joining the chambers in the county. Dave/Lorri moved to table the item. MOTION PASSED unanimously.</w:t>
      </w:r>
    </w:p>
    <w:p w:rsidR="0038397F" w:rsidRDefault="004B7924" w:rsidP="00316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Clatsop County budget request</w:t>
      </w:r>
      <w:r w:rsidR="00316EF7">
        <w:rPr>
          <w:rFonts w:ascii="Arial" w:hAnsi="Arial"/>
          <w:sz w:val="22"/>
        </w:rPr>
        <w:t xml:space="preserve"> for summit</w:t>
      </w:r>
      <w:r w:rsidR="00766EFE">
        <w:rPr>
          <w:rFonts w:ascii="Arial" w:hAnsi="Arial"/>
          <w:sz w:val="22"/>
        </w:rPr>
        <w:t>. In progress.</w:t>
      </w:r>
    </w:p>
    <w:p w:rsidR="00A770D4" w:rsidRDefault="002F1D38" w:rsidP="008259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B</w:t>
      </w:r>
      <w:r w:rsidR="00FB024B">
        <w:rPr>
          <w:rFonts w:ascii="Arial" w:hAnsi="Arial"/>
          <w:sz w:val="22"/>
        </w:rPr>
        <w:t>usiness cards</w:t>
      </w:r>
      <w:r w:rsidR="00766EFE">
        <w:rPr>
          <w:rFonts w:ascii="Arial" w:hAnsi="Arial"/>
          <w:sz w:val="22"/>
        </w:rPr>
        <w:t>. Sheila distributed cards to council members.</w:t>
      </w:r>
    </w:p>
    <w:p w:rsidR="002F1D38" w:rsidRDefault="00A770D4" w:rsidP="008259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Spring Theater Workshop</w:t>
      </w:r>
      <w:r w:rsidR="00766EFE">
        <w:rPr>
          <w:rFonts w:ascii="Arial" w:hAnsi="Arial"/>
          <w:sz w:val="22"/>
        </w:rPr>
        <w:t>. Kate reported that the workshop is postponed to fall and that the date should be locked in by the end of the month.</w:t>
      </w:r>
    </w:p>
    <w:p w:rsidR="00852949" w:rsidRDefault="002F1D38" w:rsidP="008259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Website updates: Venmo?</w:t>
      </w:r>
      <w:r w:rsidR="00766EFE">
        <w:rPr>
          <w:rFonts w:ascii="Arial" w:hAnsi="Arial"/>
          <w:sz w:val="22"/>
        </w:rPr>
        <w:t xml:space="preserve"> Kate will explore the advantages and cost of adding a Donor button.</w:t>
      </w:r>
    </w:p>
    <w:p w:rsidR="00A75996" w:rsidRPr="00E66995" w:rsidRDefault="00A75996" w:rsidP="0082598F">
      <w:pPr>
        <w:rPr>
          <w:rFonts w:ascii="Arial" w:hAnsi="Arial"/>
          <w:sz w:val="16"/>
        </w:rPr>
      </w:pPr>
    </w:p>
    <w:p w:rsidR="00FB024B" w:rsidRDefault="00B16B1D" w:rsidP="00A75996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6</w:t>
      </w:r>
      <w:r w:rsidR="00A75996" w:rsidRPr="008B5F90">
        <w:rPr>
          <w:rFonts w:ascii="Arial" w:hAnsi="Arial"/>
          <w:sz w:val="22"/>
        </w:rPr>
        <w:t xml:space="preserve">.  </w:t>
      </w:r>
      <w:r w:rsidR="008B2677" w:rsidRPr="008B5F90">
        <w:rPr>
          <w:rFonts w:ascii="Arial" w:hAnsi="Arial"/>
          <w:sz w:val="22"/>
        </w:rPr>
        <w:t xml:space="preserve">Minutes and commitments review </w:t>
      </w:r>
      <w:r w:rsidR="00A75996" w:rsidRPr="008B5F90">
        <w:rPr>
          <w:rFonts w:ascii="Arial" w:hAnsi="Arial"/>
          <w:sz w:val="22"/>
        </w:rPr>
        <w:t>(</w:t>
      </w:r>
      <w:r w:rsidR="00A75996" w:rsidRPr="008B5F90">
        <w:rPr>
          <w:rFonts w:ascii="Arial" w:hAnsi="Arial"/>
          <w:b/>
          <w:sz w:val="22"/>
        </w:rPr>
        <w:t>assignments</w:t>
      </w:r>
      <w:r w:rsidR="00A75996" w:rsidRPr="008B5F90">
        <w:rPr>
          <w:rFonts w:ascii="Arial" w:hAnsi="Arial"/>
          <w:sz w:val="22"/>
        </w:rPr>
        <w:t>)</w:t>
      </w:r>
      <w:r w:rsidR="0082598F">
        <w:rPr>
          <w:rFonts w:ascii="Arial" w:hAnsi="Arial"/>
          <w:sz w:val="22"/>
        </w:rPr>
        <w:t xml:space="preserve"> </w:t>
      </w:r>
    </w:p>
    <w:p w:rsidR="00DC3620" w:rsidRDefault="00BC1692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Arts for Everyone</w:t>
      </w:r>
      <w:r w:rsidR="00FB024B">
        <w:rPr>
          <w:rFonts w:ascii="Arial" w:hAnsi="Arial"/>
          <w:sz w:val="22"/>
        </w:rPr>
        <w:t xml:space="preserve"> (Danyelle, Sheila)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C542AB" w:rsidRDefault="00B16B1D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7</w:t>
      </w:r>
      <w:r w:rsidR="009A1C79" w:rsidRPr="008B5F90">
        <w:rPr>
          <w:rFonts w:ascii="Arial" w:hAnsi="Arial"/>
          <w:sz w:val="22"/>
        </w:rPr>
        <w:t>.  Main discussion topic</w:t>
      </w:r>
      <w:r w:rsidR="00F04951" w:rsidRPr="008B5F90">
        <w:rPr>
          <w:rFonts w:ascii="Arial" w:hAnsi="Arial"/>
          <w:sz w:val="22"/>
        </w:rPr>
        <w:t xml:space="preserve">: </w:t>
      </w:r>
      <w:r w:rsidR="009C257D">
        <w:rPr>
          <w:rFonts w:ascii="Arial" w:hAnsi="Arial"/>
          <w:sz w:val="22"/>
        </w:rPr>
        <w:t xml:space="preserve">AEP6 Survey </w:t>
      </w:r>
      <w:r w:rsidR="002D75E8" w:rsidRPr="008B5F90">
        <w:rPr>
          <w:rFonts w:ascii="Arial" w:hAnsi="Arial"/>
          <w:sz w:val="22"/>
        </w:rPr>
        <w:t>(</w:t>
      </w:r>
      <w:r w:rsidR="00A75996" w:rsidRPr="008B5F90">
        <w:rPr>
          <w:rFonts w:ascii="Arial" w:hAnsi="Arial"/>
          <w:b/>
          <w:sz w:val="22"/>
        </w:rPr>
        <w:t>discussion</w:t>
      </w:r>
      <w:r w:rsidR="00E4596A">
        <w:rPr>
          <w:rFonts w:ascii="Arial" w:hAnsi="Arial"/>
          <w:b/>
          <w:sz w:val="22"/>
        </w:rPr>
        <w:t>, assignments</w:t>
      </w:r>
      <w:r w:rsidR="002D75E8" w:rsidRPr="008B5F90">
        <w:rPr>
          <w:rFonts w:ascii="Arial" w:hAnsi="Arial"/>
          <w:sz w:val="22"/>
        </w:rPr>
        <w:t>)</w:t>
      </w:r>
      <w:r w:rsidR="009C257D">
        <w:rPr>
          <w:rFonts w:ascii="Arial" w:hAnsi="Arial"/>
          <w:sz w:val="22"/>
        </w:rPr>
        <w:t xml:space="preserve"> </w:t>
      </w:r>
    </w:p>
    <w:p w:rsidR="002F1D38" w:rsidRDefault="00C542AB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Events covered so far</w:t>
      </w:r>
      <w:r w:rsidR="00C46D77">
        <w:rPr>
          <w:rFonts w:ascii="Arial" w:hAnsi="Arial"/>
          <w:sz w:val="22"/>
        </w:rPr>
        <w:t xml:space="preserve"> </w:t>
      </w:r>
      <w:r w:rsidR="009C257D">
        <w:rPr>
          <w:rFonts w:ascii="Arial" w:hAnsi="Arial"/>
          <w:sz w:val="22"/>
        </w:rPr>
        <w:t>and numbers</w:t>
      </w:r>
      <w:r w:rsidR="00E01CD8">
        <w:rPr>
          <w:rFonts w:ascii="Arial" w:hAnsi="Arial"/>
          <w:sz w:val="22"/>
        </w:rPr>
        <w:t xml:space="preserve">: </w:t>
      </w:r>
      <w:r w:rsidR="00E66995">
        <w:rPr>
          <w:rFonts w:ascii="Arial" w:hAnsi="Arial"/>
          <w:sz w:val="22"/>
        </w:rPr>
        <w:t>403 paper, 268 QR through April 28 (671: 84% of 800)</w:t>
      </w:r>
    </w:p>
    <w:p w:rsidR="00DC3620" w:rsidRDefault="002F1D38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 w:rsidR="00766EFE">
        <w:rPr>
          <w:rFonts w:ascii="Arial" w:hAnsi="Arial"/>
          <w:sz w:val="22"/>
        </w:rPr>
        <w:t xml:space="preserve">Sheila noted that </w:t>
      </w:r>
      <w:r>
        <w:rPr>
          <w:rFonts w:ascii="Arial" w:hAnsi="Arial"/>
          <w:sz w:val="22"/>
        </w:rPr>
        <w:t>915 volunteer hours reported for 2022</w:t>
      </w:r>
    </w:p>
    <w:p w:rsidR="00DC3620" w:rsidRDefault="00DC3620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Listing review </w:t>
      </w:r>
      <w:r w:rsidR="00FB024B">
        <w:rPr>
          <w:rFonts w:ascii="Arial" w:hAnsi="Arial"/>
          <w:sz w:val="22"/>
        </w:rPr>
        <w:t>a</w:t>
      </w:r>
      <w:r w:rsidR="0087147F">
        <w:rPr>
          <w:rFonts w:ascii="Arial" w:hAnsi="Arial"/>
          <w:sz w:val="22"/>
        </w:rPr>
        <w:t xml:space="preserve">nd signup for </w:t>
      </w:r>
      <w:r w:rsidR="00512557">
        <w:rPr>
          <w:rFonts w:ascii="Arial" w:hAnsi="Arial"/>
          <w:sz w:val="22"/>
        </w:rPr>
        <w:t xml:space="preserve">events. </w:t>
      </w:r>
      <w:r w:rsidR="00766EFE">
        <w:rPr>
          <w:rFonts w:ascii="Arial" w:hAnsi="Arial"/>
          <w:sz w:val="22"/>
        </w:rPr>
        <w:t>We need to complete around 125 more surveys by 31 May</w:t>
      </w:r>
      <w:r w:rsidR="0087147F">
        <w:rPr>
          <w:rFonts w:ascii="Arial" w:hAnsi="Arial"/>
          <w:sz w:val="22"/>
        </w:rPr>
        <w:t>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B517DB" w:rsidRDefault="00A75996" w:rsidP="00DC3620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8</w:t>
      </w:r>
      <w:r w:rsidR="002D75E8" w:rsidRPr="008B5F90">
        <w:rPr>
          <w:rFonts w:ascii="Arial" w:hAnsi="Arial"/>
          <w:sz w:val="22"/>
        </w:rPr>
        <w:t>.  Liaisons</w:t>
      </w:r>
      <w:r w:rsidR="00617103">
        <w:rPr>
          <w:rFonts w:ascii="Arial" w:hAnsi="Arial"/>
          <w:sz w:val="22"/>
        </w:rPr>
        <w:t xml:space="preserve"> and committee</w:t>
      </w:r>
      <w:r w:rsidR="002D75E8" w:rsidRPr="008B5F90">
        <w:rPr>
          <w:rFonts w:ascii="Arial" w:hAnsi="Arial"/>
          <w:sz w:val="22"/>
        </w:rPr>
        <w:t xml:space="preserve"> reports (</w:t>
      </w:r>
      <w:r w:rsidR="002D75E8" w:rsidRPr="008B5F90">
        <w:rPr>
          <w:rFonts w:ascii="Arial" w:hAnsi="Arial"/>
          <w:b/>
          <w:sz w:val="22"/>
        </w:rPr>
        <w:t>information</w:t>
      </w:r>
      <w:r w:rsidR="002D75E8" w:rsidRPr="008B5F90">
        <w:rPr>
          <w:rFonts w:ascii="Arial" w:hAnsi="Arial"/>
          <w:sz w:val="22"/>
        </w:rPr>
        <w:t>)</w:t>
      </w:r>
    </w:p>
    <w:p w:rsidR="00803714" w:rsidRDefault="00B517DB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Arts Services April 13</w:t>
      </w:r>
      <w:r w:rsidR="0087147F">
        <w:rPr>
          <w:rFonts w:ascii="Arial" w:hAnsi="Arial"/>
          <w:sz w:val="22"/>
        </w:rPr>
        <w:t xml:space="preserve">. Sheila reported </w:t>
      </w:r>
      <w:r w:rsidR="00E66995">
        <w:rPr>
          <w:rFonts w:ascii="Arial" w:hAnsi="Arial"/>
          <w:sz w:val="22"/>
        </w:rPr>
        <w:t>that Dawn</w:t>
      </w:r>
      <w:r w:rsidR="0087147F">
        <w:rPr>
          <w:rFonts w:ascii="Arial" w:hAnsi="Arial"/>
          <w:sz w:val="22"/>
        </w:rPr>
        <w:t xml:space="preserve"> Cooper of Roundhouse was the speaker.</w:t>
      </w:r>
    </w:p>
    <w:p w:rsidR="002679D6" w:rsidRDefault="00803714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AVA update (Laura)</w:t>
      </w:r>
      <w:r w:rsidR="0087147F">
        <w:rPr>
          <w:rFonts w:ascii="Arial" w:hAnsi="Arial"/>
          <w:sz w:val="22"/>
        </w:rPr>
        <w:t>. None</w:t>
      </w:r>
    </w:p>
    <w:p w:rsidR="00617103" w:rsidRDefault="002679D6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Make Music Alliance</w:t>
      </w:r>
      <w:r w:rsidR="00B517DB">
        <w:rPr>
          <w:rFonts w:ascii="Arial" w:hAnsi="Arial"/>
          <w:sz w:val="22"/>
        </w:rPr>
        <w:t xml:space="preserve"> meeting</w:t>
      </w:r>
      <w:r>
        <w:rPr>
          <w:rFonts w:ascii="Arial" w:hAnsi="Arial"/>
          <w:sz w:val="22"/>
        </w:rPr>
        <w:t xml:space="preserve"> (Sheila)</w:t>
      </w:r>
    </w:p>
    <w:p w:rsidR="00316EF7" w:rsidRDefault="00617103" w:rsidP="006171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Make Music Day committee</w:t>
      </w:r>
      <w:r w:rsidR="00316EF7">
        <w:rPr>
          <w:rFonts w:ascii="Arial" w:hAnsi="Arial"/>
          <w:sz w:val="22"/>
        </w:rPr>
        <w:t xml:space="preserve"> (Claudia, Dan, Danyelle, Patrick, Sheila)</w:t>
      </w:r>
      <w:r w:rsidR="0087147F">
        <w:rPr>
          <w:rFonts w:ascii="Arial" w:hAnsi="Arial"/>
          <w:sz w:val="22"/>
        </w:rPr>
        <w:t>. They reported that there are 5 venues so far.</w:t>
      </w:r>
    </w:p>
    <w:p w:rsidR="00617103" w:rsidRDefault="00316EF7" w:rsidP="006171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Summit planning committee (Katherine, Patrick, Sarah, Sheila)</w:t>
      </w:r>
      <w:r w:rsidR="0087147F">
        <w:rPr>
          <w:rFonts w:ascii="Arial" w:hAnsi="Arial"/>
          <w:sz w:val="22"/>
        </w:rPr>
        <w:t>. They rep</w:t>
      </w:r>
      <w:r w:rsidR="00E66995">
        <w:rPr>
          <w:rFonts w:ascii="Arial" w:hAnsi="Arial"/>
          <w:sz w:val="22"/>
        </w:rPr>
        <w:t>orted the date is 14 October 20</w:t>
      </w:r>
      <w:r w:rsidR="0087147F">
        <w:rPr>
          <w:rFonts w:ascii="Arial" w:hAnsi="Arial"/>
          <w:sz w:val="22"/>
        </w:rPr>
        <w:t xml:space="preserve">23 from 8:30 to 1230, venue TBA, </w:t>
      </w:r>
      <w:r w:rsidR="00512557">
        <w:rPr>
          <w:rFonts w:ascii="Arial" w:hAnsi="Arial"/>
          <w:sz w:val="22"/>
        </w:rPr>
        <w:t>with</w:t>
      </w:r>
      <w:r w:rsidR="0087147F">
        <w:rPr>
          <w:rFonts w:ascii="Arial" w:hAnsi="Arial"/>
          <w:sz w:val="22"/>
        </w:rPr>
        <w:t xml:space="preserve"> several speakers from the 2019 summit.</w:t>
      </w:r>
    </w:p>
    <w:p w:rsidR="00E80428" w:rsidRPr="00203EB1" w:rsidRDefault="00E80428" w:rsidP="00E80428">
      <w:pPr>
        <w:rPr>
          <w:rFonts w:ascii="Arial" w:hAnsi="Arial"/>
          <w:sz w:val="16"/>
        </w:rPr>
      </w:pPr>
    </w:p>
    <w:p w:rsidR="00DC3620" w:rsidRDefault="005428C7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9.  Financial report (</w:t>
      </w:r>
      <w:r>
        <w:rPr>
          <w:rFonts w:ascii="Arial" w:hAnsi="Arial"/>
          <w:b/>
          <w:sz w:val="22"/>
        </w:rPr>
        <w:t>information</w:t>
      </w:r>
      <w:r>
        <w:rPr>
          <w:rFonts w:ascii="Arial" w:hAnsi="Arial"/>
          <w:sz w:val="22"/>
        </w:rPr>
        <w:t>)</w:t>
      </w:r>
      <w:r w:rsidR="001E26B4">
        <w:rPr>
          <w:rFonts w:ascii="Arial" w:hAnsi="Arial"/>
          <w:sz w:val="22"/>
        </w:rPr>
        <w:t xml:space="preserve"> </w:t>
      </w:r>
      <w:r w:rsidR="0087147F">
        <w:rPr>
          <w:rFonts w:ascii="Arial" w:hAnsi="Arial"/>
          <w:sz w:val="22"/>
        </w:rPr>
        <w:t>Lorri reporte</w:t>
      </w:r>
      <w:r w:rsidR="00E66995">
        <w:rPr>
          <w:rFonts w:ascii="Arial" w:hAnsi="Arial"/>
          <w:sz w:val="22"/>
        </w:rPr>
        <w:t>d that the checking balance is $</w:t>
      </w:r>
      <w:r w:rsidR="0087147F">
        <w:rPr>
          <w:rFonts w:ascii="Arial" w:hAnsi="Arial"/>
          <w:sz w:val="22"/>
        </w:rPr>
        <w:t>2996.43.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DC3620" w:rsidRDefault="005428C7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2D75E8" w:rsidRPr="008B5F90">
        <w:rPr>
          <w:rFonts w:ascii="Arial" w:hAnsi="Arial"/>
          <w:sz w:val="22"/>
        </w:rPr>
        <w:t>.  Outs</w:t>
      </w:r>
      <w:r w:rsidR="0087105F">
        <w:rPr>
          <w:rFonts w:ascii="Arial" w:hAnsi="Arial"/>
          <w:sz w:val="22"/>
        </w:rPr>
        <w:t xml:space="preserve">ide factors </w:t>
      </w:r>
      <w:r w:rsidR="002D75E8" w:rsidRPr="008B5F90">
        <w:rPr>
          <w:rFonts w:ascii="Arial" w:hAnsi="Arial"/>
          <w:sz w:val="22"/>
        </w:rPr>
        <w:t>(</w:t>
      </w:r>
      <w:r w:rsidR="002D75E8" w:rsidRPr="008B5F90">
        <w:rPr>
          <w:rFonts w:ascii="Arial" w:hAnsi="Arial"/>
          <w:b/>
          <w:sz w:val="22"/>
        </w:rPr>
        <w:t>discussion</w:t>
      </w:r>
      <w:r w:rsidR="002D75E8" w:rsidRPr="008B5F90">
        <w:rPr>
          <w:rFonts w:ascii="Arial" w:hAnsi="Arial"/>
          <w:sz w:val="22"/>
        </w:rPr>
        <w:t>)</w:t>
      </w:r>
      <w:r w:rsidR="0087147F">
        <w:rPr>
          <w:rFonts w:ascii="Arial" w:hAnsi="Arial"/>
          <w:sz w:val="22"/>
        </w:rPr>
        <w:t xml:space="preserve"> A </w:t>
      </w:r>
      <w:r w:rsidR="00512557">
        <w:rPr>
          <w:rFonts w:ascii="Arial" w:hAnsi="Arial"/>
          <w:sz w:val="22"/>
        </w:rPr>
        <w:t>new group</w:t>
      </w:r>
      <w:r w:rsidR="0087147F">
        <w:rPr>
          <w:rFonts w:ascii="Arial" w:hAnsi="Arial"/>
          <w:sz w:val="22"/>
        </w:rPr>
        <w:t xml:space="preserve"> is forming in Seaside to support arts in schools.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C542AB" w:rsidRDefault="00270C4C" w:rsidP="00E669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2D75E8" w:rsidRPr="008B5F90">
        <w:rPr>
          <w:rFonts w:ascii="Arial" w:hAnsi="Arial"/>
          <w:sz w:val="22"/>
        </w:rPr>
        <w:t>.  Next meeting date</w:t>
      </w:r>
      <w:r w:rsidR="005A0B28" w:rsidRPr="008B5F90">
        <w:rPr>
          <w:rFonts w:ascii="Arial" w:hAnsi="Arial"/>
          <w:sz w:val="22"/>
        </w:rPr>
        <w:t xml:space="preserve"> </w:t>
      </w:r>
      <w:r w:rsidR="002D75E8" w:rsidRPr="008B5F90">
        <w:rPr>
          <w:rFonts w:ascii="Arial" w:hAnsi="Arial"/>
          <w:sz w:val="22"/>
        </w:rPr>
        <w:t>and adjournment (</w:t>
      </w:r>
      <w:r w:rsidR="002D75E8" w:rsidRPr="008B5F90">
        <w:rPr>
          <w:rFonts w:ascii="Arial" w:hAnsi="Arial"/>
          <w:b/>
          <w:sz w:val="22"/>
        </w:rPr>
        <w:t>information</w:t>
      </w:r>
      <w:r w:rsidR="002D75E8" w:rsidRPr="008B5F90">
        <w:rPr>
          <w:rFonts w:ascii="Arial" w:hAnsi="Arial"/>
          <w:sz w:val="22"/>
        </w:rPr>
        <w:t>)</w:t>
      </w:r>
      <w:r w:rsidR="0087147F">
        <w:rPr>
          <w:rFonts w:ascii="Arial" w:hAnsi="Arial"/>
          <w:sz w:val="22"/>
        </w:rPr>
        <w:t xml:space="preserve"> The meeting was adjourned at 12:42. The next meeting is May 18, 2023 at 11:00 am at 1015, Astoria</w:t>
      </w:r>
    </w:p>
    <w:sectPr w:rsidR="00C542AB" w:rsidSect="007161BC">
      <w:headerReference w:type="default" r:id="rId4"/>
      <w:footerReference w:type="default" r:id="rId5"/>
      <w:pgSz w:w="12240" w:h="15840"/>
      <w:pgMar w:top="1008" w:right="1296" w:bottom="1008" w:left="1296" w:header="576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FE" w:rsidRPr="006B4BF3" w:rsidRDefault="00766EFE" w:rsidP="006B4BF3">
    <w:pPr>
      <w:pStyle w:val="Footer"/>
      <w:tabs>
        <w:tab w:val="left" w:pos="360"/>
      </w:tabs>
      <w:jc w:val="center"/>
      <w:rPr>
        <w:rFonts w:ascii="Arial" w:hAnsi="Arial"/>
        <w:sz w:val="18"/>
      </w:rPr>
    </w:pPr>
    <w:r w:rsidRPr="006B4BF3">
      <w:rPr>
        <w:rFonts w:ascii="Arial" w:hAnsi="Arial"/>
        <w:sz w:val="18"/>
      </w:rPr>
      <w:t>clatsopcountyartscouncil.com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FE" w:rsidRDefault="00766EFE" w:rsidP="00C852C7">
    <w:pPr>
      <w:pStyle w:val="Header"/>
      <w:jc w:val="center"/>
    </w:pPr>
    <w:r w:rsidRPr="00196CBC">
      <w:rPr>
        <w:noProof/>
      </w:rPr>
      <w:drawing>
        <wp:inline distT="0" distB="0" distL="0" distR="0">
          <wp:extent cx="1010513" cy="1024124"/>
          <wp:effectExtent l="25400" t="0" r="5487" b="0"/>
          <wp:docPr id="3" name="Picture 1" descr=":LOGO Files:Color Version:Arts Council Logo Color FINAL-EPS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 Files:Color Version:Arts Council Logo Color FINAL-EPS copy.eps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10513" cy="1024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D75E8"/>
    <w:rsid w:val="00001FC5"/>
    <w:rsid w:val="0000689A"/>
    <w:rsid w:val="000077AC"/>
    <w:rsid w:val="00022FE7"/>
    <w:rsid w:val="0002360B"/>
    <w:rsid w:val="00024187"/>
    <w:rsid w:val="00037AF1"/>
    <w:rsid w:val="000407C6"/>
    <w:rsid w:val="00043091"/>
    <w:rsid w:val="000528BE"/>
    <w:rsid w:val="00055524"/>
    <w:rsid w:val="00056849"/>
    <w:rsid w:val="0006167C"/>
    <w:rsid w:val="00061B7F"/>
    <w:rsid w:val="00075B42"/>
    <w:rsid w:val="00083248"/>
    <w:rsid w:val="000909AE"/>
    <w:rsid w:val="000A11D9"/>
    <w:rsid w:val="000A25C3"/>
    <w:rsid w:val="000C58D2"/>
    <w:rsid w:val="000D47A5"/>
    <w:rsid w:val="000D6CA0"/>
    <w:rsid w:val="000D7908"/>
    <w:rsid w:val="000E5484"/>
    <w:rsid w:val="000F7F03"/>
    <w:rsid w:val="0011397B"/>
    <w:rsid w:val="00116F41"/>
    <w:rsid w:val="00117AEE"/>
    <w:rsid w:val="001319D5"/>
    <w:rsid w:val="00131C67"/>
    <w:rsid w:val="00132076"/>
    <w:rsid w:val="00137AA9"/>
    <w:rsid w:val="0014016C"/>
    <w:rsid w:val="001561C4"/>
    <w:rsid w:val="00156989"/>
    <w:rsid w:val="001621B0"/>
    <w:rsid w:val="00162CE8"/>
    <w:rsid w:val="0016502B"/>
    <w:rsid w:val="001662EE"/>
    <w:rsid w:val="001668D8"/>
    <w:rsid w:val="0017749A"/>
    <w:rsid w:val="00192C5A"/>
    <w:rsid w:val="00196CBC"/>
    <w:rsid w:val="001A63EA"/>
    <w:rsid w:val="001B5741"/>
    <w:rsid w:val="001B6F37"/>
    <w:rsid w:val="001E26B4"/>
    <w:rsid w:val="001F63C3"/>
    <w:rsid w:val="00203EB1"/>
    <w:rsid w:val="00213548"/>
    <w:rsid w:val="002244A5"/>
    <w:rsid w:val="00225431"/>
    <w:rsid w:val="002269EC"/>
    <w:rsid w:val="00231F93"/>
    <w:rsid w:val="00246109"/>
    <w:rsid w:val="00251584"/>
    <w:rsid w:val="002679D6"/>
    <w:rsid w:val="00270C4C"/>
    <w:rsid w:val="0027619A"/>
    <w:rsid w:val="00281622"/>
    <w:rsid w:val="00286B89"/>
    <w:rsid w:val="002925F1"/>
    <w:rsid w:val="002A7E00"/>
    <w:rsid w:val="002C2F68"/>
    <w:rsid w:val="002C34EF"/>
    <w:rsid w:val="002C7605"/>
    <w:rsid w:val="002D75E8"/>
    <w:rsid w:val="002E5057"/>
    <w:rsid w:val="002F1D38"/>
    <w:rsid w:val="003110A0"/>
    <w:rsid w:val="00316EF7"/>
    <w:rsid w:val="00320F59"/>
    <w:rsid w:val="0032281E"/>
    <w:rsid w:val="00323532"/>
    <w:rsid w:val="00327595"/>
    <w:rsid w:val="003361AB"/>
    <w:rsid w:val="00344915"/>
    <w:rsid w:val="00352E93"/>
    <w:rsid w:val="0035329B"/>
    <w:rsid w:val="00356FC6"/>
    <w:rsid w:val="00365E58"/>
    <w:rsid w:val="00370986"/>
    <w:rsid w:val="003751C8"/>
    <w:rsid w:val="00380149"/>
    <w:rsid w:val="0038397F"/>
    <w:rsid w:val="003B0471"/>
    <w:rsid w:val="003B1CCB"/>
    <w:rsid w:val="003C3DA8"/>
    <w:rsid w:val="003C5C8F"/>
    <w:rsid w:val="003C64BD"/>
    <w:rsid w:val="003E6C95"/>
    <w:rsid w:val="00410F07"/>
    <w:rsid w:val="00412E4F"/>
    <w:rsid w:val="00417F51"/>
    <w:rsid w:val="0042691A"/>
    <w:rsid w:val="00426C57"/>
    <w:rsid w:val="00430A4C"/>
    <w:rsid w:val="00431983"/>
    <w:rsid w:val="004350F2"/>
    <w:rsid w:val="004466A2"/>
    <w:rsid w:val="004653A0"/>
    <w:rsid w:val="0047651A"/>
    <w:rsid w:val="004813D8"/>
    <w:rsid w:val="00481F6F"/>
    <w:rsid w:val="00485307"/>
    <w:rsid w:val="00485A21"/>
    <w:rsid w:val="00495593"/>
    <w:rsid w:val="00497AF9"/>
    <w:rsid w:val="004A3BC3"/>
    <w:rsid w:val="004A621B"/>
    <w:rsid w:val="004B7924"/>
    <w:rsid w:val="004C018F"/>
    <w:rsid w:val="004C0A93"/>
    <w:rsid w:val="004E3ECF"/>
    <w:rsid w:val="004F30E1"/>
    <w:rsid w:val="005060E8"/>
    <w:rsid w:val="00510082"/>
    <w:rsid w:val="00512557"/>
    <w:rsid w:val="00522DA3"/>
    <w:rsid w:val="00524B24"/>
    <w:rsid w:val="00527101"/>
    <w:rsid w:val="00541238"/>
    <w:rsid w:val="005428C7"/>
    <w:rsid w:val="00551EB1"/>
    <w:rsid w:val="00557802"/>
    <w:rsid w:val="00577A66"/>
    <w:rsid w:val="0058341E"/>
    <w:rsid w:val="005906B1"/>
    <w:rsid w:val="005A0B28"/>
    <w:rsid w:val="005A5FED"/>
    <w:rsid w:val="005B3624"/>
    <w:rsid w:val="005C11C5"/>
    <w:rsid w:val="005D3D63"/>
    <w:rsid w:val="005E2F5A"/>
    <w:rsid w:val="005F09E9"/>
    <w:rsid w:val="005F40CA"/>
    <w:rsid w:val="005F6744"/>
    <w:rsid w:val="00602F09"/>
    <w:rsid w:val="00606B2E"/>
    <w:rsid w:val="006110A3"/>
    <w:rsid w:val="00613E38"/>
    <w:rsid w:val="00617103"/>
    <w:rsid w:val="00617AAA"/>
    <w:rsid w:val="006226DF"/>
    <w:rsid w:val="0062640A"/>
    <w:rsid w:val="00627D14"/>
    <w:rsid w:val="00642846"/>
    <w:rsid w:val="00646D2D"/>
    <w:rsid w:val="00647DD9"/>
    <w:rsid w:val="006521C0"/>
    <w:rsid w:val="00657E66"/>
    <w:rsid w:val="00690932"/>
    <w:rsid w:val="006B3372"/>
    <w:rsid w:val="006B3EBF"/>
    <w:rsid w:val="006B453D"/>
    <w:rsid w:val="006B4BF3"/>
    <w:rsid w:val="006D4D81"/>
    <w:rsid w:val="006E6D06"/>
    <w:rsid w:val="006F50A7"/>
    <w:rsid w:val="006F73CF"/>
    <w:rsid w:val="007070A1"/>
    <w:rsid w:val="007123E9"/>
    <w:rsid w:val="00714826"/>
    <w:rsid w:val="007161BC"/>
    <w:rsid w:val="00716F84"/>
    <w:rsid w:val="0072342D"/>
    <w:rsid w:val="007315F4"/>
    <w:rsid w:val="00750F66"/>
    <w:rsid w:val="007535E6"/>
    <w:rsid w:val="00766EFE"/>
    <w:rsid w:val="0076770C"/>
    <w:rsid w:val="0077202C"/>
    <w:rsid w:val="00777D89"/>
    <w:rsid w:val="00791E41"/>
    <w:rsid w:val="00793BCF"/>
    <w:rsid w:val="00794E8C"/>
    <w:rsid w:val="00795962"/>
    <w:rsid w:val="007A0FA0"/>
    <w:rsid w:val="007B4E06"/>
    <w:rsid w:val="007B6685"/>
    <w:rsid w:val="007B695D"/>
    <w:rsid w:val="007B74DE"/>
    <w:rsid w:val="007B7FA4"/>
    <w:rsid w:val="007C4EAF"/>
    <w:rsid w:val="007E44CC"/>
    <w:rsid w:val="007E7653"/>
    <w:rsid w:val="007F6C29"/>
    <w:rsid w:val="00803714"/>
    <w:rsid w:val="008124C3"/>
    <w:rsid w:val="0081333B"/>
    <w:rsid w:val="00813D7B"/>
    <w:rsid w:val="0082598F"/>
    <w:rsid w:val="008345C3"/>
    <w:rsid w:val="0084077D"/>
    <w:rsid w:val="00841E8C"/>
    <w:rsid w:val="008471B4"/>
    <w:rsid w:val="00851C30"/>
    <w:rsid w:val="00852949"/>
    <w:rsid w:val="00864ECB"/>
    <w:rsid w:val="0087105F"/>
    <w:rsid w:val="0087147F"/>
    <w:rsid w:val="00875D8E"/>
    <w:rsid w:val="0088220C"/>
    <w:rsid w:val="00891A03"/>
    <w:rsid w:val="00896C1F"/>
    <w:rsid w:val="008A0FB5"/>
    <w:rsid w:val="008A38AC"/>
    <w:rsid w:val="008A6BFC"/>
    <w:rsid w:val="008A71DF"/>
    <w:rsid w:val="008B2677"/>
    <w:rsid w:val="008B5F90"/>
    <w:rsid w:val="008D4026"/>
    <w:rsid w:val="008D421E"/>
    <w:rsid w:val="008D733A"/>
    <w:rsid w:val="008D7D52"/>
    <w:rsid w:val="008E46C2"/>
    <w:rsid w:val="008E6139"/>
    <w:rsid w:val="008E74C4"/>
    <w:rsid w:val="008F1D2F"/>
    <w:rsid w:val="009010A1"/>
    <w:rsid w:val="0090721F"/>
    <w:rsid w:val="00907582"/>
    <w:rsid w:val="009216D7"/>
    <w:rsid w:val="00924333"/>
    <w:rsid w:val="009343C3"/>
    <w:rsid w:val="009425C9"/>
    <w:rsid w:val="00961DEA"/>
    <w:rsid w:val="00962316"/>
    <w:rsid w:val="00976FEA"/>
    <w:rsid w:val="00977ECF"/>
    <w:rsid w:val="009926CE"/>
    <w:rsid w:val="00995B0D"/>
    <w:rsid w:val="009A1C79"/>
    <w:rsid w:val="009A5913"/>
    <w:rsid w:val="009B1C62"/>
    <w:rsid w:val="009B512A"/>
    <w:rsid w:val="009B6E21"/>
    <w:rsid w:val="009C257D"/>
    <w:rsid w:val="009D295B"/>
    <w:rsid w:val="009D7116"/>
    <w:rsid w:val="00A26323"/>
    <w:rsid w:val="00A26383"/>
    <w:rsid w:val="00A37074"/>
    <w:rsid w:val="00A44A67"/>
    <w:rsid w:val="00A50A4A"/>
    <w:rsid w:val="00A547D9"/>
    <w:rsid w:val="00A56D8E"/>
    <w:rsid w:val="00A57B65"/>
    <w:rsid w:val="00A70249"/>
    <w:rsid w:val="00A70C9F"/>
    <w:rsid w:val="00A73862"/>
    <w:rsid w:val="00A75996"/>
    <w:rsid w:val="00A770D4"/>
    <w:rsid w:val="00A864D2"/>
    <w:rsid w:val="00A95FF5"/>
    <w:rsid w:val="00AA74C0"/>
    <w:rsid w:val="00AA7B77"/>
    <w:rsid w:val="00AA7E97"/>
    <w:rsid w:val="00AB4624"/>
    <w:rsid w:val="00AB787C"/>
    <w:rsid w:val="00AC34B4"/>
    <w:rsid w:val="00AC58D3"/>
    <w:rsid w:val="00AD3001"/>
    <w:rsid w:val="00AD5697"/>
    <w:rsid w:val="00AD726A"/>
    <w:rsid w:val="00AF4F19"/>
    <w:rsid w:val="00AF5466"/>
    <w:rsid w:val="00B04E21"/>
    <w:rsid w:val="00B04F62"/>
    <w:rsid w:val="00B05E5E"/>
    <w:rsid w:val="00B06B55"/>
    <w:rsid w:val="00B16B1D"/>
    <w:rsid w:val="00B20444"/>
    <w:rsid w:val="00B2593A"/>
    <w:rsid w:val="00B4621D"/>
    <w:rsid w:val="00B517DB"/>
    <w:rsid w:val="00B54F3A"/>
    <w:rsid w:val="00B6079F"/>
    <w:rsid w:val="00B64EAE"/>
    <w:rsid w:val="00B70072"/>
    <w:rsid w:val="00B817D0"/>
    <w:rsid w:val="00B96060"/>
    <w:rsid w:val="00BA395B"/>
    <w:rsid w:val="00BB2440"/>
    <w:rsid w:val="00BC1692"/>
    <w:rsid w:val="00BC45D9"/>
    <w:rsid w:val="00BC6642"/>
    <w:rsid w:val="00BD4A01"/>
    <w:rsid w:val="00BD50F6"/>
    <w:rsid w:val="00BD5C9C"/>
    <w:rsid w:val="00BE0C11"/>
    <w:rsid w:val="00BF19F9"/>
    <w:rsid w:val="00C07655"/>
    <w:rsid w:val="00C13F07"/>
    <w:rsid w:val="00C155E0"/>
    <w:rsid w:val="00C15E10"/>
    <w:rsid w:val="00C173D6"/>
    <w:rsid w:val="00C43253"/>
    <w:rsid w:val="00C46D77"/>
    <w:rsid w:val="00C506DB"/>
    <w:rsid w:val="00C542AB"/>
    <w:rsid w:val="00C559DC"/>
    <w:rsid w:val="00C55DD0"/>
    <w:rsid w:val="00C570D0"/>
    <w:rsid w:val="00C7556C"/>
    <w:rsid w:val="00C83817"/>
    <w:rsid w:val="00C852C7"/>
    <w:rsid w:val="00C9371B"/>
    <w:rsid w:val="00CA534C"/>
    <w:rsid w:val="00CA6F51"/>
    <w:rsid w:val="00CB628E"/>
    <w:rsid w:val="00CC0EEC"/>
    <w:rsid w:val="00CD43F7"/>
    <w:rsid w:val="00CE2E8E"/>
    <w:rsid w:val="00CE4273"/>
    <w:rsid w:val="00CE5B3D"/>
    <w:rsid w:val="00CF5460"/>
    <w:rsid w:val="00D0037C"/>
    <w:rsid w:val="00D01D14"/>
    <w:rsid w:val="00D31611"/>
    <w:rsid w:val="00D405AA"/>
    <w:rsid w:val="00D52A9B"/>
    <w:rsid w:val="00D52D16"/>
    <w:rsid w:val="00D608FA"/>
    <w:rsid w:val="00D72D08"/>
    <w:rsid w:val="00D72F82"/>
    <w:rsid w:val="00D74F39"/>
    <w:rsid w:val="00D8086F"/>
    <w:rsid w:val="00D83071"/>
    <w:rsid w:val="00D85B52"/>
    <w:rsid w:val="00D86435"/>
    <w:rsid w:val="00D9449A"/>
    <w:rsid w:val="00DA5DA0"/>
    <w:rsid w:val="00DB70AC"/>
    <w:rsid w:val="00DB7BE4"/>
    <w:rsid w:val="00DC3620"/>
    <w:rsid w:val="00DC5F79"/>
    <w:rsid w:val="00DD1108"/>
    <w:rsid w:val="00DD76EF"/>
    <w:rsid w:val="00DE2F46"/>
    <w:rsid w:val="00DE7FC8"/>
    <w:rsid w:val="00DF35A8"/>
    <w:rsid w:val="00E01CD8"/>
    <w:rsid w:val="00E21418"/>
    <w:rsid w:val="00E37CB5"/>
    <w:rsid w:val="00E4596A"/>
    <w:rsid w:val="00E52786"/>
    <w:rsid w:val="00E60051"/>
    <w:rsid w:val="00E6448D"/>
    <w:rsid w:val="00E66995"/>
    <w:rsid w:val="00E80428"/>
    <w:rsid w:val="00E8134D"/>
    <w:rsid w:val="00E85CC8"/>
    <w:rsid w:val="00E91E75"/>
    <w:rsid w:val="00E932C5"/>
    <w:rsid w:val="00EC035D"/>
    <w:rsid w:val="00EC35E4"/>
    <w:rsid w:val="00ED21F3"/>
    <w:rsid w:val="00EE0FCA"/>
    <w:rsid w:val="00EE103B"/>
    <w:rsid w:val="00EE2834"/>
    <w:rsid w:val="00EE3631"/>
    <w:rsid w:val="00EE615D"/>
    <w:rsid w:val="00F017AF"/>
    <w:rsid w:val="00F037A0"/>
    <w:rsid w:val="00F04951"/>
    <w:rsid w:val="00F125AE"/>
    <w:rsid w:val="00F31B60"/>
    <w:rsid w:val="00F327C1"/>
    <w:rsid w:val="00F425D6"/>
    <w:rsid w:val="00F50CF4"/>
    <w:rsid w:val="00F53999"/>
    <w:rsid w:val="00F61F3A"/>
    <w:rsid w:val="00F74139"/>
    <w:rsid w:val="00F74475"/>
    <w:rsid w:val="00F819EC"/>
    <w:rsid w:val="00F9030C"/>
    <w:rsid w:val="00F9782F"/>
    <w:rsid w:val="00F97BFA"/>
    <w:rsid w:val="00FB024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E8"/>
    <w:rPr>
      <w:sz w:val="24"/>
      <w:szCs w:val="24"/>
    </w:rPr>
  </w:style>
  <w:style w:type="character" w:styleId="Hyperlink">
    <w:name w:val="Hyperlink"/>
    <w:basedOn w:val="DefaultParagraphFont"/>
    <w:uiPriority w:val="99"/>
    <w:rsid w:val="002D7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9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76EF"/>
  </w:style>
  <w:style w:type="paragraph" w:styleId="NormalWeb">
    <w:name w:val="Normal (Web)"/>
    <w:basedOn w:val="Normal"/>
    <w:uiPriority w:val="99"/>
    <w:rsid w:val="00EE10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E103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B4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2512</Characters>
  <Application>Microsoft Macintosh Word</Application>
  <DocSecurity>0</DocSecurity>
  <Lines>20</Lines>
  <Paragraphs>5</Paragraphs>
  <ScaleCrop>false</ScaleCrop>
  <Company>SAC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9</cp:revision>
  <cp:lastPrinted>2022-12-20T23:03:00Z</cp:lastPrinted>
  <dcterms:created xsi:type="dcterms:W3CDTF">2023-04-29T18:45:00Z</dcterms:created>
  <dcterms:modified xsi:type="dcterms:W3CDTF">2023-05-01T04:20:00Z</dcterms:modified>
</cp:coreProperties>
</file>